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4A" w:rsidRPr="004A4E35" w:rsidRDefault="0028054A" w:rsidP="0028054A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0"/>
      </w:tblGrid>
      <w:tr w:rsidR="0028054A" w:rsidRPr="004A4E35" w:rsidTr="0028054A">
        <w:trPr>
          <w:trHeight w:val="559"/>
        </w:trPr>
        <w:tc>
          <w:tcPr>
            <w:tcW w:w="9102" w:type="dxa"/>
            <w:noWrap/>
            <w:vAlign w:val="center"/>
          </w:tcPr>
          <w:p w:rsidR="0028054A" w:rsidRPr="004A4E35" w:rsidRDefault="004A4E35" w:rsidP="004A4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A4E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   </w:t>
            </w:r>
            <w:r w:rsidR="0028054A" w:rsidRPr="004A4E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5.BÖLGE KONYA ECZACI ODASI BAŞKANLIĞINA</w:t>
            </w:r>
          </w:p>
          <w:p w:rsidR="0028054A" w:rsidRPr="004A4E35" w:rsidRDefault="00280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8054A" w:rsidTr="0028054A">
        <w:trPr>
          <w:trHeight w:val="705"/>
        </w:trPr>
        <w:tc>
          <w:tcPr>
            <w:tcW w:w="9102" w:type="dxa"/>
            <w:noWrap/>
            <w:vAlign w:val="center"/>
          </w:tcPr>
          <w:p w:rsidR="0028054A" w:rsidRDefault="004A4E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 w:rsidR="002805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Sosyal Güvenlik Kurumu ile Türk Eczacıları Birliği'nin yapmış olduğu Protokol çerçevesinde hazırlanmış olan 202</w:t>
            </w:r>
            <w:r w:rsidR="00B010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="002805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yılı Sosyal Güvenlik Kurumu Sözleşmesi almak istiyorum.</w:t>
            </w: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Gereğini arz ederim.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/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/202</w:t>
            </w:r>
            <w:r w:rsidR="00B010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SGK Sözleşmesi Seri Numarası: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………………………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</w:t>
            </w: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Tıbbı Malzeme Sözleşme Seri Numarası: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……………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</w:t>
            </w: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</w:t>
            </w: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ECZANE KAŞESİ                                                             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Ecz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……………………………………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</w:t>
            </w: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İmza</w:t>
            </w: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28054A" w:rsidRDefault="002805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</w:p>
          <w:p w:rsidR="004A4E35" w:rsidRDefault="004A4E35" w:rsidP="004A4E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</w:t>
            </w:r>
          </w:p>
          <w:p w:rsidR="0028054A" w:rsidRPr="004A4E35" w:rsidRDefault="004A4E35" w:rsidP="004A4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                      </w:t>
            </w:r>
            <w:r w:rsidR="0028054A" w:rsidRPr="004A4E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AE3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="0028054A" w:rsidRPr="004A4E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YILI SÖZLEŞME TALEP FORMLARI KADEME ÇİZELGESİ</w:t>
            </w:r>
          </w:p>
          <w:p w:rsidR="0028054A" w:rsidRPr="004A4E35" w:rsidRDefault="00280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10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81"/>
              <w:gridCol w:w="1791"/>
              <w:gridCol w:w="3828"/>
            </w:tblGrid>
            <w:tr w:rsidR="004A4E35" w:rsidTr="004A4E35">
              <w:trPr>
                <w:trHeight w:val="1165"/>
              </w:trPr>
              <w:tc>
                <w:tcPr>
                  <w:tcW w:w="4515" w:type="dxa"/>
                  <w:tcBorders>
                    <w:top w:val="single" w:sz="8" w:space="0" w:color="999999"/>
                    <w:left w:val="single" w:sz="8" w:space="0" w:color="999999"/>
                    <w:bottom w:val="nil"/>
                    <w:right w:val="single" w:sz="8" w:space="0" w:color="999999"/>
                  </w:tcBorders>
                  <w:vAlign w:val="center"/>
                  <w:hideMark/>
                </w:tcPr>
                <w:p w:rsidR="004A4E35" w:rsidRPr="00FE2F88" w:rsidRDefault="004A4E35">
                  <w:pPr>
                    <w:rPr>
                      <w:rFonts w:ascii="Arial" w:hAnsi="Arial" w:cs="Arial"/>
                      <w:b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D0D0D"/>
                      <w:sz w:val="24"/>
                      <w:szCs w:val="24"/>
                    </w:rPr>
                    <w:t xml:space="preserve">     </w:t>
                  </w:r>
                  <w:r w:rsidRPr="00FE2F88">
                    <w:rPr>
                      <w:rFonts w:ascii="Arial" w:hAnsi="Arial" w:cs="Arial"/>
                      <w:b/>
                      <w:color w:val="0D0D0D"/>
                      <w:sz w:val="24"/>
                      <w:szCs w:val="24"/>
                    </w:rPr>
                    <w:t>SÖZLEŞME TİPİ</w:t>
                  </w:r>
                </w:p>
              </w:tc>
              <w:tc>
                <w:tcPr>
                  <w:tcW w:w="1657" w:type="dxa"/>
                  <w:tcBorders>
                    <w:top w:val="single" w:sz="8" w:space="0" w:color="999999"/>
                    <w:left w:val="nil"/>
                    <w:bottom w:val="nil"/>
                    <w:right w:val="single" w:sz="8" w:space="0" w:color="999999"/>
                  </w:tcBorders>
                  <w:vAlign w:val="center"/>
                  <w:hideMark/>
                </w:tcPr>
                <w:p w:rsidR="004A4E35" w:rsidRPr="004A4E35" w:rsidRDefault="004A4E35" w:rsidP="00FD6718">
                  <w:pPr>
                    <w:rPr>
                      <w:rFonts w:ascii="Arial" w:hAnsi="Arial" w:cs="Arial"/>
                      <w:b/>
                      <w:color w:val="0D0D0D"/>
                    </w:rPr>
                  </w:pPr>
                  <w:r w:rsidRPr="004A4E35">
                    <w:rPr>
                      <w:rFonts w:ascii="Arial" w:hAnsi="Arial" w:cs="Arial"/>
                      <w:b/>
                      <w:color w:val="0D0D0D"/>
                    </w:rPr>
                    <w:t>KADEMENİZİN YANINI X (ÇARPI) İŞARETİ İLE İŞARETLEYİNİZ</w:t>
                  </w:r>
                </w:p>
              </w:tc>
              <w:tc>
                <w:tcPr>
                  <w:tcW w:w="3828" w:type="dxa"/>
                  <w:tcBorders>
                    <w:top w:val="single" w:sz="8" w:space="0" w:color="999999"/>
                    <w:left w:val="nil"/>
                    <w:bottom w:val="nil"/>
                    <w:right w:val="single" w:sz="8" w:space="0" w:color="999999"/>
                  </w:tcBorders>
                  <w:vAlign w:val="center"/>
                  <w:hideMark/>
                </w:tcPr>
                <w:p w:rsidR="004A4E35" w:rsidRPr="004A4E35" w:rsidRDefault="004A4E35" w:rsidP="00B0103E">
                  <w:pPr>
                    <w:rPr>
                      <w:rFonts w:ascii="Arial" w:hAnsi="Arial" w:cs="Arial"/>
                      <w:b/>
                      <w:color w:val="0D0D0D"/>
                    </w:rPr>
                  </w:pPr>
                  <w:r w:rsidRPr="004A4E35">
                    <w:rPr>
                      <w:rFonts w:ascii="Arial" w:hAnsi="Arial" w:cs="Arial"/>
                      <w:b/>
                      <w:color w:val="0D0D0D"/>
                    </w:rPr>
                    <w:t>KADEMENİZİN YANINI X (ÇARPI) İŞARETİ İLE İŞARETLEYİNİZ</w:t>
                  </w:r>
                </w:p>
              </w:tc>
            </w:tr>
            <w:tr w:rsidR="004A4E35" w:rsidTr="004A4E35">
              <w:trPr>
                <w:trHeight w:val="1002"/>
              </w:trPr>
              <w:tc>
                <w:tcPr>
                  <w:tcW w:w="4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1. KADEME 0 -</w:t>
                  </w:r>
                  <w:r w:rsidR="00B52597">
                    <w:rPr>
                      <w:rFonts w:ascii="Arial" w:hAnsi="Arial" w:cs="Arial"/>
                      <w:color w:val="0D0D0D"/>
                    </w:rPr>
                    <w:t>2.762.435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 ARASI </w:t>
                  </w:r>
                </w:p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(%0 İSKONTO)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ED74A9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750,00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A4E35" w:rsidTr="004A4E35">
              <w:trPr>
                <w:trHeight w:val="1002"/>
              </w:trPr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E35" w:rsidRDefault="00B52597" w:rsidP="00FE2F88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1. KADEME 2.762.436 – 4.604.058 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 xml:space="preserve">ARASI </w:t>
                  </w:r>
                </w:p>
                <w:p w:rsidR="004A4E35" w:rsidRDefault="004A4E35" w:rsidP="00FE2F88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(%</w:t>
                  </w:r>
                  <w:proofErr w:type="gramStart"/>
                  <w:r>
                    <w:rPr>
                      <w:rFonts w:ascii="Arial" w:hAnsi="Arial" w:cs="Arial"/>
                      <w:color w:val="0D0D0D"/>
                    </w:rPr>
                    <w:t>0</w:t>
                  </w:r>
                  <w:r w:rsidR="00B52597">
                    <w:rPr>
                      <w:rFonts w:ascii="Arial" w:hAnsi="Arial" w:cs="Arial"/>
                      <w:color w:val="0D0D0D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 İSKONTO</w:t>
                  </w:r>
                  <w:proofErr w:type="gramEnd"/>
                  <w:r>
                    <w:rPr>
                      <w:rFonts w:ascii="Arial" w:hAnsi="Arial" w:cs="Arial"/>
                      <w:color w:val="0D0D0D"/>
                    </w:rPr>
                    <w:t>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Pr="00ED74A9" w:rsidRDefault="00ED74A9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1.200,00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 xml:space="preserve"> 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A4E35" w:rsidTr="004A4E35">
              <w:trPr>
                <w:trHeight w:val="1002"/>
              </w:trPr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E35" w:rsidRDefault="004A4E35" w:rsidP="00FE2F88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2. KADEME </w:t>
                  </w:r>
                  <w:r w:rsidR="00B0103E">
                    <w:rPr>
                      <w:rFonts w:ascii="Arial" w:hAnsi="Arial" w:cs="Arial"/>
                      <w:color w:val="0D0D0D"/>
                    </w:rPr>
                    <w:t>4.604,059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 </w:t>
                  </w:r>
                  <w:r w:rsidR="00ED74A9">
                    <w:rPr>
                      <w:rFonts w:ascii="Arial" w:hAnsi="Arial" w:cs="Arial"/>
                      <w:color w:val="0D0D0D"/>
                    </w:rPr>
                    <w:t>- 5.755,072</w:t>
                  </w:r>
                  <w:r w:rsidR="00B0103E">
                    <w:rPr>
                      <w:rFonts w:ascii="Arial" w:hAnsi="Arial" w:cs="Arial"/>
                      <w:color w:val="0D0D0D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ARASI </w:t>
                  </w:r>
                </w:p>
                <w:p w:rsidR="004A4E35" w:rsidRDefault="006B1430" w:rsidP="00FE2F88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(%0.50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 xml:space="preserve"> İSKONTO)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Pr="00FE2F88" w:rsidRDefault="00ED74A9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1.65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>0,00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A4E35" w:rsidTr="004A4E35">
              <w:trPr>
                <w:trHeight w:val="1002"/>
              </w:trPr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E35" w:rsidRDefault="00D27D8E" w:rsidP="00FE2F88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3. KADEME 5.755,073 </w:t>
                  </w:r>
                  <w:r w:rsidR="006B1430">
                    <w:rPr>
                      <w:rFonts w:ascii="Arial" w:hAnsi="Arial" w:cs="Arial"/>
                      <w:color w:val="0D0D0D"/>
                    </w:rPr>
                    <w:t>–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 </w:t>
                  </w:r>
                  <w:r w:rsidR="006B1430">
                    <w:rPr>
                      <w:rFonts w:ascii="Arial" w:hAnsi="Arial" w:cs="Arial"/>
                      <w:color w:val="0D0D0D"/>
                    </w:rPr>
                    <w:t>6.906,086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 xml:space="preserve"> ARASI </w:t>
                  </w:r>
                </w:p>
                <w:p w:rsidR="004A4E35" w:rsidRDefault="006B1430" w:rsidP="00FE2F88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(%1.05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 xml:space="preserve"> İSKONTO)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Pr="00FE2F88" w:rsidRDefault="004A4E35" w:rsidP="00ED74A9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1.</w:t>
                  </w:r>
                  <w:r w:rsidR="00ED74A9">
                    <w:rPr>
                      <w:rFonts w:ascii="Arial" w:hAnsi="Arial" w:cs="Arial"/>
                      <w:color w:val="0D0D0D"/>
                    </w:rPr>
                    <w:t>95</w:t>
                  </w:r>
                  <w:r>
                    <w:rPr>
                      <w:rFonts w:ascii="Arial" w:hAnsi="Arial" w:cs="Arial"/>
                      <w:color w:val="0D0D0D"/>
                    </w:rPr>
                    <w:t>0,00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A4E35" w:rsidTr="004A4E35">
              <w:trPr>
                <w:trHeight w:val="1002"/>
              </w:trPr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E35" w:rsidRDefault="006B1430" w:rsidP="00FE2F88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4. KADEME 6.906.087–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9.668.521 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 xml:space="preserve">ARASI </w:t>
                  </w:r>
                </w:p>
                <w:p w:rsidR="004A4E35" w:rsidRDefault="006B1430" w:rsidP="00FE2F88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(%1,35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 xml:space="preserve"> İSKONTO)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ED74A9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2.25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 xml:space="preserve">0,00  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A4E35" w:rsidTr="004A4E35">
              <w:trPr>
                <w:trHeight w:val="1002"/>
              </w:trPr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E35" w:rsidRDefault="00D27D8E" w:rsidP="00FE2F88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5. KADEME 9.6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>6</w:t>
                  </w:r>
                  <w:r>
                    <w:rPr>
                      <w:rFonts w:ascii="Arial" w:hAnsi="Arial" w:cs="Arial"/>
                      <w:color w:val="0D0D0D"/>
                    </w:rPr>
                    <w:t>8,522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 xml:space="preserve"> -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11.510,143 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 xml:space="preserve">ARASI </w:t>
                  </w:r>
                </w:p>
                <w:p w:rsidR="004A4E35" w:rsidRDefault="00D27D8E" w:rsidP="00FE2F88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(%2</w:t>
                  </w:r>
                  <w:r w:rsidR="006B1430">
                    <w:rPr>
                      <w:rFonts w:ascii="Arial" w:hAnsi="Arial" w:cs="Arial"/>
                      <w:color w:val="0D0D0D"/>
                    </w:rPr>
                    <w:t>.00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 xml:space="preserve"> İSKONTO)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ED74A9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2.55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 xml:space="preserve">0,00  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</w:p>
              </w:tc>
            </w:tr>
            <w:tr w:rsidR="004A4E35" w:rsidTr="004A4E35">
              <w:trPr>
                <w:trHeight w:val="1002"/>
              </w:trPr>
              <w:tc>
                <w:tcPr>
                  <w:tcW w:w="4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4E35" w:rsidRDefault="004A4E35" w:rsidP="00FE2F88">
                  <w:pPr>
                    <w:rPr>
                      <w:rFonts w:ascii="Arial" w:hAnsi="Arial" w:cs="Arial"/>
                      <w:color w:val="0D0D0D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 xml:space="preserve">6. KADEME </w:t>
                  </w:r>
                  <w:r w:rsidR="00D27D8E">
                    <w:rPr>
                      <w:rFonts w:ascii="Arial" w:hAnsi="Arial" w:cs="Arial"/>
                      <w:color w:val="0D0D0D"/>
                    </w:rPr>
                    <w:t xml:space="preserve">11.510,144 </w:t>
                  </w:r>
                  <w:r>
                    <w:rPr>
                      <w:rFonts w:ascii="Arial" w:hAnsi="Arial" w:cs="Arial"/>
                      <w:color w:val="0D0D0D"/>
                    </w:rPr>
                    <w:t xml:space="preserve">VE ÜZERİ </w:t>
                  </w:r>
                </w:p>
                <w:p w:rsidR="004A4E35" w:rsidRDefault="00D27D8E" w:rsidP="00FE2F88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(%2.25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 xml:space="preserve"> İSKONTO)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ED74A9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D0D0D"/>
                    </w:rPr>
                    <w:t>2.85</w:t>
                  </w:r>
                  <w:r w:rsidR="004A4E35">
                    <w:rPr>
                      <w:rFonts w:ascii="Arial" w:hAnsi="Arial" w:cs="Arial"/>
                      <w:color w:val="0D0D0D"/>
                    </w:rPr>
                    <w:t xml:space="preserve">0,00  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A4E35" w:rsidRDefault="004A4E35">
                  <w:pPr>
                    <w:rPr>
                      <w:rFonts w:ascii="Arial" w:hAnsi="Arial" w:cs="Arial"/>
                      <w:color w:val="0D0D0D"/>
                      <w:sz w:val="24"/>
                      <w:szCs w:val="24"/>
                    </w:rPr>
                  </w:pPr>
                </w:p>
              </w:tc>
            </w:tr>
          </w:tbl>
          <w:p w:rsidR="0028054A" w:rsidRDefault="0028054A">
            <w:pPr>
              <w:spacing w:after="0"/>
            </w:pPr>
          </w:p>
        </w:tc>
      </w:tr>
    </w:tbl>
    <w:p w:rsidR="0028054A" w:rsidRDefault="0028054A" w:rsidP="0028054A">
      <w:pPr>
        <w:rPr>
          <w:sz w:val="24"/>
          <w:szCs w:val="24"/>
        </w:rPr>
      </w:pPr>
    </w:p>
    <w:p w:rsidR="00240D21" w:rsidRPr="0028054A" w:rsidRDefault="00240D21" w:rsidP="0028054A"/>
    <w:sectPr w:rsidR="00240D21" w:rsidRPr="0028054A" w:rsidSect="008F3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13"/>
    <w:rsid w:val="00240D21"/>
    <w:rsid w:val="0028054A"/>
    <w:rsid w:val="003C5760"/>
    <w:rsid w:val="004A4E35"/>
    <w:rsid w:val="0051715C"/>
    <w:rsid w:val="005C058E"/>
    <w:rsid w:val="00683974"/>
    <w:rsid w:val="006B1430"/>
    <w:rsid w:val="00756C74"/>
    <w:rsid w:val="008F3501"/>
    <w:rsid w:val="00A159FE"/>
    <w:rsid w:val="00AC4D17"/>
    <w:rsid w:val="00AE35EF"/>
    <w:rsid w:val="00B0103E"/>
    <w:rsid w:val="00B52597"/>
    <w:rsid w:val="00C3635A"/>
    <w:rsid w:val="00CF5913"/>
    <w:rsid w:val="00D27D8E"/>
    <w:rsid w:val="00EA7E17"/>
    <w:rsid w:val="00ED74A9"/>
    <w:rsid w:val="00F315DD"/>
    <w:rsid w:val="00FD6718"/>
    <w:rsid w:val="00F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2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2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SENAY</dc:creator>
  <cp:lastModifiedBy>SENAY</cp:lastModifiedBy>
  <cp:revision>7</cp:revision>
  <cp:lastPrinted>2024-04-15T13:19:00Z</cp:lastPrinted>
  <dcterms:created xsi:type="dcterms:W3CDTF">2024-04-15T13:22:00Z</dcterms:created>
  <dcterms:modified xsi:type="dcterms:W3CDTF">2025-04-21T05:56:00Z</dcterms:modified>
</cp:coreProperties>
</file>